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8D" w:rsidRDefault="00274DF3" w:rsidP="00A62D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1</w:t>
      </w:r>
      <w:bookmarkStart w:id="0" w:name="_GoBack"/>
      <w:bookmarkEnd w:id="0"/>
      <w:r w:rsidR="00CA5F82">
        <w:rPr>
          <w:rFonts w:ascii="Times New Roman" w:hAnsi="Times New Roman" w:cs="Times New Roman"/>
          <w:b/>
          <w:sz w:val="24"/>
          <w:szCs w:val="24"/>
        </w:rPr>
        <w:t>.</w:t>
      </w:r>
      <w:r w:rsidR="001C028D" w:rsidRPr="001C028D">
        <w:rPr>
          <w:rFonts w:ascii="Times New Roman" w:hAnsi="Times New Roman" w:cs="Times New Roman"/>
          <w:b/>
          <w:sz w:val="24"/>
          <w:szCs w:val="24"/>
        </w:rPr>
        <w:t xml:space="preserve"> Теоретический раздел Тема 1 Введение в психологию управления </w:t>
      </w:r>
    </w:p>
    <w:p w:rsidR="001C028D" w:rsidRDefault="001C028D" w:rsidP="00A62D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28D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</w:p>
    <w:p w:rsidR="001C028D" w:rsidRPr="001C028D" w:rsidRDefault="001C028D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28D">
        <w:rPr>
          <w:rFonts w:ascii="Times New Roman" w:hAnsi="Times New Roman" w:cs="Times New Roman"/>
          <w:sz w:val="24"/>
          <w:szCs w:val="24"/>
        </w:rPr>
        <w:t xml:space="preserve">1 Психология управления как отрасль психологической науки. </w:t>
      </w:r>
    </w:p>
    <w:p w:rsidR="001C028D" w:rsidRPr="001C028D" w:rsidRDefault="001C028D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28D">
        <w:rPr>
          <w:rFonts w:ascii="Times New Roman" w:hAnsi="Times New Roman" w:cs="Times New Roman"/>
          <w:sz w:val="24"/>
          <w:szCs w:val="24"/>
        </w:rPr>
        <w:t xml:space="preserve">2 Объект, предмет, задачи и методы психологии управления. </w:t>
      </w:r>
    </w:p>
    <w:p w:rsidR="001C028D" w:rsidRPr="001C028D" w:rsidRDefault="001C028D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28D">
        <w:rPr>
          <w:rFonts w:ascii="Times New Roman" w:hAnsi="Times New Roman" w:cs="Times New Roman"/>
          <w:sz w:val="24"/>
          <w:szCs w:val="24"/>
        </w:rPr>
        <w:t>3 Основные понятия и категории психологии управления</w:t>
      </w:r>
    </w:p>
    <w:p w:rsidR="001C028D" w:rsidRDefault="001C028D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28D" w:rsidRPr="001C028D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28D">
        <w:rPr>
          <w:rFonts w:ascii="Times New Roman" w:hAnsi="Times New Roman" w:cs="Times New Roman"/>
          <w:b/>
          <w:sz w:val="24"/>
          <w:szCs w:val="24"/>
        </w:rPr>
        <w:t xml:space="preserve">1 Психология управления как отрасль психологической науки.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Управление считается одновременно древнейшим искусством и новейшей наукой. Как наука, управление представляет собой постоянно накапливающуюся совокупность знаний и методов их получения. Психология управления находится в постоянном поиске новых данных о природе воздействия человека на другого человека, группу или общество в целом с целью понять и объяснить механизмы этого воздействия и способы его совершенствования.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>Основные предпосылки возникновения и развития психологии управления: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1 повышение заинтересованности работников в труде;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2 определение наиболее рациональных форм взаимоотношений представителей различных классов и социальных групп на предприятии;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3 изучение личности работника, необходимое для анализа наиболее эффективно работающих руководителей и работников, а также анализа поведения работников, отклоняющихся от принятых предписаний и норм;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>4 изучение непосредственной сферы приложения промышленного труда, структуры предприятия, организации труда).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b/>
          <w:sz w:val="24"/>
          <w:szCs w:val="24"/>
        </w:rPr>
        <w:t>Психология управления</w:t>
      </w:r>
      <w:r w:rsidRPr="00A62D96">
        <w:rPr>
          <w:rFonts w:ascii="Times New Roman" w:hAnsi="Times New Roman" w:cs="Times New Roman"/>
          <w:sz w:val="24"/>
          <w:szCs w:val="24"/>
        </w:rPr>
        <w:t xml:space="preserve"> – отрасль психологии, изучающая психологические закономерности управленческой деятельности.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Анализируя более чем столетнюю историю менеджмента, можно условно выделить три этапа его развития как науки: экономический, социальный и психологический.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На </w:t>
      </w:r>
      <w:r w:rsidRPr="00A62D96">
        <w:rPr>
          <w:rFonts w:ascii="Times New Roman" w:hAnsi="Times New Roman" w:cs="Times New Roman"/>
          <w:b/>
          <w:sz w:val="24"/>
          <w:szCs w:val="24"/>
        </w:rPr>
        <w:t>экономическом</w:t>
      </w:r>
      <w:r w:rsidRPr="00A62D96">
        <w:rPr>
          <w:rFonts w:ascii="Times New Roman" w:hAnsi="Times New Roman" w:cs="Times New Roman"/>
          <w:sz w:val="24"/>
          <w:szCs w:val="24"/>
        </w:rPr>
        <w:t xml:space="preserve"> этапе (первая четверть ХХ века) развития менеджмента главное внимание уделялось проблеме приспособления человека к орудиям производства. Отсюда и человек рассматривался как некая часть, которая с большей или меньшей мерой эффективности выполняла общую управленческую задачу по обеспечению успешности деятельности. В целом данный этап характеризовался «механическим» подходом к роли человека в организации. Самого работника рассматривали как фактор, элемент производственного процесса, непосредственно сопряженный со средствами труда по принципу «человек – придаток машины».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На </w:t>
      </w:r>
      <w:r w:rsidRPr="00A62D96">
        <w:rPr>
          <w:rFonts w:ascii="Times New Roman" w:hAnsi="Times New Roman" w:cs="Times New Roman"/>
          <w:b/>
          <w:sz w:val="24"/>
          <w:szCs w:val="24"/>
        </w:rPr>
        <w:t>социальном этапе</w:t>
      </w:r>
      <w:r w:rsidRPr="00A62D96">
        <w:rPr>
          <w:rFonts w:ascii="Times New Roman" w:hAnsi="Times New Roman" w:cs="Times New Roman"/>
          <w:sz w:val="24"/>
          <w:szCs w:val="24"/>
        </w:rPr>
        <w:t xml:space="preserve"> (конец 30-х гг. ХХ века) формируется новая «школа человеческих отношений», которая рассматривает человека как существо социальное. Главным идеологом можно считать Г. </w:t>
      </w:r>
      <w:proofErr w:type="spellStart"/>
      <w:r w:rsidRPr="00A62D96">
        <w:rPr>
          <w:rFonts w:ascii="Times New Roman" w:hAnsi="Times New Roman" w:cs="Times New Roman"/>
          <w:sz w:val="24"/>
          <w:szCs w:val="24"/>
        </w:rPr>
        <w:t>Мюнстерберга</w:t>
      </w:r>
      <w:proofErr w:type="spellEnd"/>
      <w:r w:rsidRPr="00A62D96">
        <w:rPr>
          <w:rFonts w:ascii="Times New Roman" w:hAnsi="Times New Roman" w:cs="Times New Roman"/>
          <w:sz w:val="24"/>
          <w:szCs w:val="24"/>
        </w:rPr>
        <w:t xml:space="preserve"> – автора известного лозунга: «На каждом рабочем месте должен стоять человек, наиболее для этого пригодный». Особенно значительным был его вклад в такое направление зарождающейся психологии менеджмента как выбор профессии и профессиональный отбор. Он сформулировал основные задачи профессиональной пригодности: 1) психологический анализ профессии и выявление профессионально важных качеств; 2) психодиагностика, т.е. установление степени выраженности требуемых профессионально важных качеств у претендента с помощью соответствующих тестов.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 Наибольшую известность как представитель «школы человеческих отношений» получил американский психолог Дж. Мейо, который сформулировал ряд важных идей: 1) человек – существо социальное, ему нужно работать в группе; 2) все члены группы придерживаются в своем поведении групповых норм; 3) выработка рабочего определяется скорее групповыми нормами, чем его физическими возможностями; 4) руководители производства должны ориентироваться в большей степени на людей, чем на продукцию.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В итоге стало больше уделяться внимания человеческим ценностям, психологии и групповым интересам, поведению людей, которое является реакцией на различные </w:t>
      </w:r>
      <w:r w:rsidRPr="00A62D96">
        <w:rPr>
          <w:rFonts w:ascii="Times New Roman" w:hAnsi="Times New Roman" w:cs="Times New Roman"/>
          <w:sz w:val="24"/>
          <w:szCs w:val="24"/>
        </w:rPr>
        <w:lastRenderedPageBreak/>
        <w:t xml:space="preserve">стимулы, рассмотрению предприятия как единого целого, пониманию того, что кроме получения прибыли управленческим персоналом должна осознаваться социальная ответственность перед обществом.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Начало </w:t>
      </w:r>
      <w:r w:rsidRPr="00A62D96">
        <w:rPr>
          <w:rFonts w:ascii="Times New Roman" w:hAnsi="Times New Roman" w:cs="Times New Roman"/>
          <w:b/>
          <w:sz w:val="24"/>
          <w:szCs w:val="24"/>
        </w:rPr>
        <w:t xml:space="preserve">психологического </w:t>
      </w:r>
      <w:r w:rsidRPr="00A62D96">
        <w:rPr>
          <w:rFonts w:ascii="Times New Roman" w:hAnsi="Times New Roman" w:cs="Times New Roman"/>
          <w:sz w:val="24"/>
          <w:szCs w:val="24"/>
        </w:rPr>
        <w:t xml:space="preserve">этапа (50-е гг. ХХ века) развития менеджмента самым тесным образом связано с акцентом не на внешних по отношению к человеку факторах успешности деятельности организации таких как повышение производительности труда, а на том, что присуще человеку – реализации его потребностей к самоуважению и </w:t>
      </w:r>
      <w:proofErr w:type="spellStart"/>
      <w:r w:rsidRPr="00A62D96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A62D96">
        <w:rPr>
          <w:rFonts w:ascii="Times New Roman" w:hAnsi="Times New Roman" w:cs="Times New Roman"/>
          <w:sz w:val="24"/>
          <w:szCs w:val="24"/>
        </w:rPr>
        <w:t>. Был сделан вывод, что модели «человеческих отношений» неадекватны реальной организационной жизни и что понимание природы человека и поведения человека очень важны при выборе стиля действий менеджера.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>Основным выводом проведенных в то время исследований является заключение, что для повышения производительности труда необходимо использовать не только материальные стимулы, но и учитывать также психологические и моральные качества работающих людей, проявляя заботу о нуждах подчиненных путем поддерживающего контроля за их деятельностью.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Психология управления в настоящее время имеет два основных источника своего развития: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1 потребности практики. Современное общественное развитие характеризуется тем, что человек выступает и объектом, и субъектом управления. Это требует изучения и учета психических данных о человеке с этих двух точек зрения;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2 потребности развития психологической науки. Когда психологическая наука перешла от </w:t>
      </w:r>
      <w:proofErr w:type="spellStart"/>
      <w:r w:rsidRPr="00A62D96">
        <w:rPr>
          <w:rFonts w:ascii="Times New Roman" w:hAnsi="Times New Roman" w:cs="Times New Roman"/>
          <w:sz w:val="24"/>
          <w:szCs w:val="24"/>
        </w:rPr>
        <w:t>феноменалистического</w:t>
      </w:r>
      <w:proofErr w:type="spellEnd"/>
      <w:r w:rsidRPr="00A62D96">
        <w:rPr>
          <w:rFonts w:ascii="Times New Roman" w:hAnsi="Times New Roman" w:cs="Times New Roman"/>
          <w:sz w:val="24"/>
          <w:szCs w:val="24"/>
        </w:rPr>
        <w:t xml:space="preserve"> описания психических явлений к непосредственному изучению механизмов психического, то в качестве первоочередной встала задача управления психическими процессами, состояниями, свойствами и в целом деятельностью и поведением человека.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Согласно последним данным, основными характеристиками менеджмента являются: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1 интернационализация, что обусловлено углублением международного разделения труда и расширением взаимозависимости в мировой экономике,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A62D96">
        <w:rPr>
          <w:rFonts w:ascii="Times New Roman" w:hAnsi="Times New Roman" w:cs="Times New Roman"/>
          <w:sz w:val="24"/>
          <w:szCs w:val="24"/>
        </w:rPr>
        <w:t>экологизация</w:t>
      </w:r>
      <w:proofErr w:type="spellEnd"/>
      <w:r w:rsidRPr="00A62D96">
        <w:rPr>
          <w:rFonts w:ascii="Times New Roman" w:hAnsi="Times New Roman" w:cs="Times New Roman"/>
          <w:sz w:val="24"/>
          <w:szCs w:val="24"/>
        </w:rPr>
        <w:t xml:space="preserve">, когда наряду с социальными и экономическими целями предприятия и их руководство должны преследовать и экологические цели,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A62D96">
        <w:rPr>
          <w:rFonts w:ascii="Times New Roman" w:hAnsi="Times New Roman" w:cs="Times New Roman"/>
          <w:sz w:val="24"/>
          <w:szCs w:val="24"/>
        </w:rPr>
        <w:t>психологизация</w:t>
      </w:r>
      <w:proofErr w:type="spellEnd"/>
      <w:r w:rsidRPr="00A62D96">
        <w:rPr>
          <w:rFonts w:ascii="Times New Roman" w:hAnsi="Times New Roman" w:cs="Times New Roman"/>
          <w:sz w:val="24"/>
          <w:szCs w:val="24"/>
        </w:rPr>
        <w:t xml:space="preserve"> и популяризация, что выражается в проявлении интереса многих людей к проблемам и технологиям психологии менеджмента.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b/>
          <w:sz w:val="24"/>
          <w:szCs w:val="24"/>
        </w:rPr>
        <w:t xml:space="preserve">2 Объект, предмет, задачи и методы психологии менеджмента </w:t>
      </w:r>
    </w:p>
    <w:p w:rsid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Управление представляет собой не что иное, как настраивание других людей на труд. </w:t>
      </w:r>
    </w:p>
    <w:p w:rsidR="00A62D96" w:rsidRP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62D96">
        <w:rPr>
          <w:rFonts w:ascii="Times New Roman" w:hAnsi="Times New Roman" w:cs="Times New Roman"/>
          <w:b/>
          <w:i/>
          <w:sz w:val="24"/>
          <w:szCs w:val="24"/>
        </w:rPr>
        <w:t xml:space="preserve">Ли </w:t>
      </w:r>
      <w:proofErr w:type="spellStart"/>
      <w:r w:rsidRPr="00A62D96">
        <w:rPr>
          <w:rFonts w:ascii="Times New Roman" w:hAnsi="Times New Roman" w:cs="Times New Roman"/>
          <w:b/>
          <w:i/>
          <w:sz w:val="24"/>
          <w:szCs w:val="24"/>
        </w:rPr>
        <w:t>Якока</w:t>
      </w:r>
      <w:proofErr w:type="spellEnd"/>
      <w:r w:rsidRPr="00A62D96">
        <w:rPr>
          <w:rFonts w:ascii="Times New Roman" w:hAnsi="Times New Roman" w:cs="Times New Roman"/>
          <w:b/>
          <w:i/>
          <w:sz w:val="24"/>
          <w:szCs w:val="24"/>
        </w:rPr>
        <w:t xml:space="preserve">, американский менеджер </w:t>
      </w:r>
    </w:p>
    <w:p w:rsidR="004E5EF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A">
        <w:rPr>
          <w:rFonts w:ascii="Times New Roman" w:hAnsi="Times New Roman" w:cs="Times New Roman"/>
          <w:b/>
          <w:i/>
          <w:sz w:val="24"/>
          <w:szCs w:val="24"/>
        </w:rPr>
        <w:t>Объект изучения психологии управления</w:t>
      </w:r>
      <w:r w:rsidRPr="00E57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2D96">
        <w:rPr>
          <w:rFonts w:ascii="Times New Roman" w:hAnsi="Times New Roman" w:cs="Times New Roman"/>
          <w:sz w:val="24"/>
          <w:szCs w:val="24"/>
        </w:rPr>
        <w:t xml:space="preserve">– люди, находящиеся в финансовых и юридических отношениях в самостоятельных организациях, деятельность которых ориентирована на корпоративно полезные цели. </w:t>
      </w:r>
    </w:p>
    <w:p w:rsidR="004E5EF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EFE">
        <w:rPr>
          <w:rFonts w:ascii="Times New Roman" w:hAnsi="Times New Roman" w:cs="Times New Roman"/>
          <w:i/>
          <w:sz w:val="24"/>
          <w:szCs w:val="24"/>
        </w:rPr>
        <w:t>Предмет психологии управления</w:t>
      </w:r>
      <w:r w:rsidRPr="00A62D96">
        <w:rPr>
          <w:rFonts w:ascii="Times New Roman" w:hAnsi="Times New Roman" w:cs="Times New Roman"/>
          <w:sz w:val="24"/>
          <w:szCs w:val="24"/>
        </w:rPr>
        <w:t xml:space="preserve"> – совокупность психологических явлений и отношений, отражающих совместную работу людей в организации в соответствии с экономическими, технологическими, </w:t>
      </w:r>
      <w:proofErr w:type="spellStart"/>
      <w:r w:rsidRPr="00A62D96">
        <w:rPr>
          <w:rFonts w:ascii="Times New Roman" w:hAnsi="Times New Roman" w:cs="Times New Roman"/>
          <w:sz w:val="24"/>
          <w:szCs w:val="24"/>
        </w:rPr>
        <w:t>социальнопсихологическими</w:t>
      </w:r>
      <w:proofErr w:type="spellEnd"/>
      <w:r w:rsidRPr="00A62D96">
        <w:rPr>
          <w:rFonts w:ascii="Times New Roman" w:hAnsi="Times New Roman" w:cs="Times New Roman"/>
          <w:sz w:val="24"/>
          <w:szCs w:val="24"/>
        </w:rPr>
        <w:t>, правовыми, организационными и корпоративными требованиями.</w:t>
      </w:r>
    </w:p>
    <w:p w:rsidR="004E5EFE" w:rsidRPr="004E5EF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EFE">
        <w:rPr>
          <w:rFonts w:ascii="Times New Roman" w:hAnsi="Times New Roman" w:cs="Times New Roman"/>
          <w:b/>
          <w:sz w:val="24"/>
          <w:szCs w:val="24"/>
        </w:rPr>
        <w:t xml:space="preserve"> Предмет психологии управления подразделяют на четыре области: </w:t>
      </w:r>
    </w:p>
    <w:p w:rsidR="004E5EF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1 психологические закономерности управленческой деятельности; </w:t>
      </w:r>
    </w:p>
    <w:p w:rsidR="004E5EF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2 психологические закономерности деятельности субъекта управления – руководителя; </w:t>
      </w:r>
    </w:p>
    <w:p w:rsidR="004E5EF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3 психологические закономерности управляемой подсистемы и </w:t>
      </w:r>
      <w:proofErr w:type="spellStart"/>
      <w:r w:rsidRPr="00A62D96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A62D96">
        <w:rPr>
          <w:rFonts w:ascii="Times New Roman" w:hAnsi="Times New Roman" w:cs="Times New Roman"/>
          <w:sz w:val="24"/>
          <w:szCs w:val="24"/>
        </w:rPr>
        <w:t xml:space="preserve"> субъектов – подчиненных; </w:t>
      </w:r>
    </w:p>
    <w:p w:rsidR="004E5EF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>4 особенности взаимодействия руководителя с подчиненными.</w:t>
      </w:r>
    </w:p>
    <w:p w:rsidR="004E5EFE" w:rsidRP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02A">
        <w:rPr>
          <w:rFonts w:ascii="Times New Roman" w:hAnsi="Times New Roman" w:cs="Times New Roman"/>
          <w:b/>
          <w:i/>
          <w:sz w:val="24"/>
          <w:szCs w:val="24"/>
        </w:rPr>
        <w:t>Задачи психологии управления:</w:t>
      </w:r>
      <w:r w:rsidRPr="00E570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5EF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1 рост производительности и улучшение качества труда работников в организации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lastRenderedPageBreak/>
        <w:t xml:space="preserve">2 повышение эффективности производства и управления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3 развитие техники и технологии в организации с учетом человеческого фактора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4 совершенствование социально- психологических отношений в процессе производства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>5 улучшение качества воспитания и образования работников в организации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 6 Совершенствование психологических аспектов организации совместной деятельности людей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 7 развитие умений руководить людьми в организации: – воздействовать на людей – развивать инициативу работников – организовывать отношения в коллективе – создавать заинтересованность персонала делами предприятия – формировать отношение к труду, обществу, организации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8 психологические факторы эффективности деятельности руководителей, групп и коллективов: – динамика развития коллектива – повышение эффективности управления коллективом – взаимосвязь и взаимодействие личности и коллектива.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A">
        <w:rPr>
          <w:rFonts w:ascii="Times New Roman" w:hAnsi="Times New Roman" w:cs="Times New Roman"/>
          <w:b/>
          <w:sz w:val="24"/>
          <w:szCs w:val="24"/>
        </w:rPr>
        <w:t>Методы психологии управления.</w:t>
      </w:r>
      <w:r w:rsidRPr="00A62D96">
        <w:rPr>
          <w:rFonts w:ascii="Times New Roman" w:hAnsi="Times New Roman" w:cs="Times New Roman"/>
          <w:sz w:val="24"/>
          <w:szCs w:val="24"/>
        </w:rPr>
        <w:t xml:space="preserve"> К основным методам психологии управления относятся: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 – наблюдение;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 – эксперимент;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 – психологическая диагностика;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– анализ результатов управленческой деятельности.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A">
        <w:rPr>
          <w:rFonts w:ascii="Times New Roman" w:hAnsi="Times New Roman" w:cs="Times New Roman"/>
          <w:b/>
          <w:sz w:val="24"/>
          <w:szCs w:val="24"/>
        </w:rPr>
        <w:t>Наблюдение</w:t>
      </w:r>
      <w:r w:rsidRPr="00A62D96">
        <w:rPr>
          <w:rFonts w:ascii="Times New Roman" w:hAnsi="Times New Roman" w:cs="Times New Roman"/>
          <w:sz w:val="24"/>
          <w:szCs w:val="24"/>
        </w:rPr>
        <w:t xml:space="preserve"> – один из основных эмпирических методов психологического исследования, который заключается в преднамеренном, систематическом и целенаправленном восприятии психических явлений с целью их познания, измерения и объяснения.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A">
        <w:rPr>
          <w:rFonts w:ascii="Times New Roman" w:hAnsi="Times New Roman" w:cs="Times New Roman"/>
          <w:b/>
          <w:sz w:val="24"/>
          <w:szCs w:val="24"/>
        </w:rPr>
        <w:t>Эксперимент</w:t>
      </w:r>
      <w:r w:rsidRPr="00A62D96">
        <w:rPr>
          <w:rFonts w:ascii="Times New Roman" w:hAnsi="Times New Roman" w:cs="Times New Roman"/>
          <w:sz w:val="24"/>
          <w:szCs w:val="24"/>
        </w:rPr>
        <w:t xml:space="preserve"> отличается от наблюдения более активным вмешательством в ситуацию со стороны исследователя, осуществляющего планомерное воздействие на одну или несколько переменных и регистрацию сопутствующих изменений в поведении изучаемого объекта.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Основные виды психологического эксперимента – это эксперимент лабораторный и естественный.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A">
        <w:rPr>
          <w:rFonts w:ascii="Times New Roman" w:hAnsi="Times New Roman" w:cs="Times New Roman"/>
          <w:b/>
          <w:sz w:val="24"/>
          <w:szCs w:val="24"/>
        </w:rPr>
        <w:t>Лабораторный эксперимент</w:t>
      </w:r>
      <w:r w:rsidRPr="00A62D96">
        <w:rPr>
          <w:rFonts w:ascii="Times New Roman" w:hAnsi="Times New Roman" w:cs="Times New Roman"/>
          <w:sz w:val="24"/>
          <w:szCs w:val="24"/>
        </w:rPr>
        <w:t xml:space="preserve"> проводится в специально созданных (искусственных) условиях, а естественный – в условиях естественных, обычных и привычных для испытуемых.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 Важным преимуществом эксперимента как метода исследования является то, что его можно неоднократно воспроизвести и подвергнуть полученные данные проверке с помощью методов математической статистики.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Психологическая диагностика является дополнительным (вспомогательным) методом психологии управления и включает в себя совокупность </w:t>
      </w:r>
      <w:proofErr w:type="spellStart"/>
      <w:r w:rsidRPr="00A62D96">
        <w:rPr>
          <w:rFonts w:ascii="Times New Roman" w:hAnsi="Times New Roman" w:cs="Times New Roman"/>
          <w:sz w:val="24"/>
          <w:szCs w:val="24"/>
        </w:rPr>
        <w:t>опросниковых</w:t>
      </w:r>
      <w:proofErr w:type="spellEnd"/>
      <w:r w:rsidRPr="00A62D96">
        <w:rPr>
          <w:rFonts w:ascii="Times New Roman" w:hAnsi="Times New Roman" w:cs="Times New Roman"/>
          <w:sz w:val="24"/>
          <w:szCs w:val="24"/>
        </w:rPr>
        <w:t xml:space="preserve"> диагностических методов, а также методов поведенческой диагностики.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 Анализ результатов управленческой деятельности. Анализ результатов (продуктов) управленческого труда руководителя (</w:t>
      </w:r>
      <w:proofErr w:type="spellStart"/>
      <w:r w:rsidRPr="00A62D96">
        <w:rPr>
          <w:rFonts w:ascii="Times New Roman" w:hAnsi="Times New Roman" w:cs="Times New Roman"/>
          <w:sz w:val="24"/>
          <w:szCs w:val="24"/>
        </w:rPr>
        <w:t>нормативнораспорядительной</w:t>
      </w:r>
      <w:proofErr w:type="spellEnd"/>
      <w:r w:rsidRPr="00A62D96">
        <w:rPr>
          <w:rFonts w:ascii="Times New Roman" w:hAnsi="Times New Roman" w:cs="Times New Roman"/>
          <w:sz w:val="24"/>
          <w:szCs w:val="24"/>
        </w:rPr>
        <w:t xml:space="preserve"> документации, инструкций, приказов, распоряжений и т. п.) представляет обширный материал для понимания организации управленческого процесса.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Существующие методы психологии управления позволяют не только получать достоверные данные, но и давать достаточно полные и точные рекомендации, помогающие организовать управление коллективом максимально эффективным и гуманным путем.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>Связь психологии управления с другими смежными психологическими направлениями. Теснее всего психология управления связана с: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 – социальной психологией;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 – психологией личности;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 – психологией труда;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 – психологией развития и </w:t>
      </w:r>
      <w:proofErr w:type="spellStart"/>
      <w:r w:rsidRPr="00A62D96">
        <w:rPr>
          <w:rFonts w:ascii="Times New Roman" w:hAnsi="Times New Roman" w:cs="Times New Roman"/>
          <w:sz w:val="24"/>
          <w:szCs w:val="24"/>
        </w:rPr>
        <w:t>акмеологией</w:t>
      </w:r>
      <w:proofErr w:type="spellEnd"/>
      <w:r w:rsidRPr="00A62D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lastRenderedPageBreak/>
        <w:t xml:space="preserve">Кроме этого психология управления тесно связана с такими науками как теория управления, теория систем, менеджмент, экономика и другие. </w:t>
      </w:r>
    </w:p>
    <w:p w:rsidR="00E5702A" w:rsidRDefault="00E5702A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A">
        <w:rPr>
          <w:rFonts w:ascii="Times New Roman" w:hAnsi="Times New Roman" w:cs="Times New Roman"/>
          <w:b/>
          <w:sz w:val="24"/>
          <w:szCs w:val="24"/>
        </w:rPr>
        <w:t>3 Основные понятия и категории менеджмента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A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A62D96">
        <w:rPr>
          <w:rFonts w:ascii="Times New Roman" w:hAnsi="Times New Roman" w:cs="Times New Roman"/>
          <w:sz w:val="24"/>
          <w:szCs w:val="24"/>
        </w:rPr>
        <w:t xml:space="preserve"> представляет собой форму объединения группы людей (два и более), деятельность которых сознательно координируется субъектом управления для достижения общей цели или целей и для упорядочения совместной деятельности. В зависимости от целей и условий деятельности индивиды в социальном управлении выступают субъектами и объектами управления. Элементы организации: наличие не менее двух человек, единство цели, совместный труд.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Формальная организация имеет административно-юридический статус и ставит индивида в зависимость от обезличенных функциональных связей и норм поведения.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Неформальная организация – это общность людей, сплачиваемая личным выбором и непосредственными </w:t>
      </w:r>
      <w:proofErr w:type="spellStart"/>
      <w:r w:rsidRPr="00A62D96">
        <w:rPr>
          <w:rFonts w:ascii="Times New Roman" w:hAnsi="Times New Roman" w:cs="Times New Roman"/>
          <w:sz w:val="24"/>
          <w:szCs w:val="24"/>
        </w:rPr>
        <w:t>внедолжностными</w:t>
      </w:r>
      <w:proofErr w:type="spellEnd"/>
      <w:r w:rsidRPr="00A62D96">
        <w:rPr>
          <w:rFonts w:ascii="Times New Roman" w:hAnsi="Times New Roman" w:cs="Times New Roman"/>
          <w:sz w:val="24"/>
          <w:szCs w:val="24"/>
        </w:rPr>
        <w:t xml:space="preserve"> контактами. Она может возникнуть как в рамках формальной организации, так и вне </w:t>
      </w:r>
      <w:proofErr w:type="spellStart"/>
      <w:r w:rsidRPr="00A62D96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A62D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A">
        <w:rPr>
          <w:rFonts w:ascii="Times New Roman" w:hAnsi="Times New Roman" w:cs="Times New Roman"/>
          <w:b/>
          <w:sz w:val="24"/>
          <w:szCs w:val="24"/>
        </w:rPr>
        <w:t>Менеджмент</w:t>
      </w:r>
      <w:r w:rsidRPr="00A62D96">
        <w:rPr>
          <w:rFonts w:ascii="Times New Roman" w:hAnsi="Times New Roman" w:cs="Times New Roman"/>
          <w:sz w:val="24"/>
          <w:szCs w:val="24"/>
        </w:rPr>
        <w:t xml:space="preserve"> – это научно-практическое направление, преимущественно ориентированное на обеспечение эффективной жизнедеятельности (функционирования) организаций в рыночных условиях хозяйственных отношений. Английское слово </w:t>
      </w:r>
      <w:proofErr w:type="spellStart"/>
      <w:r w:rsidRPr="00A62D96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A62D96">
        <w:rPr>
          <w:rFonts w:ascii="Times New Roman" w:hAnsi="Times New Roman" w:cs="Times New Roman"/>
          <w:sz w:val="24"/>
          <w:szCs w:val="24"/>
        </w:rPr>
        <w:t xml:space="preserve"> (управление) происходит от корня латинского слова </w:t>
      </w:r>
      <w:proofErr w:type="spellStart"/>
      <w:r w:rsidRPr="00A62D96">
        <w:rPr>
          <w:rFonts w:ascii="Times New Roman" w:hAnsi="Times New Roman" w:cs="Times New Roman"/>
          <w:sz w:val="24"/>
          <w:szCs w:val="24"/>
        </w:rPr>
        <w:t>maims</w:t>
      </w:r>
      <w:proofErr w:type="spellEnd"/>
      <w:r w:rsidRPr="00A62D96">
        <w:rPr>
          <w:rFonts w:ascii="Times New Roman" w:hAnsi="Times New Roman" w:cs="Times New Roman"/>
          <w:sz w:val="24"/>
          <w:szCs w:val="24"/>
        </w:rPr>
        <w:t xml:space="preserve"> (рука). Этот термин не имеет аналога в русском языке, хотя его часто используют как синоним терминов «управление» и «научная организация труда». 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A">
        <w:rPr>
          <w:rFonts w:ascii="Times New Roman" w:hAnsi="Times New Roman" w:cs="Times New Roman"/>
          <w:b/>
          <w:sz w:val="24"/>
          <w:szCs w:val="24"/>
        </w:rPr>
        <w:t>Менеджер</w:t>
      </w:r>
      <w:r w:rsidRPr="00A62D96">
        <w:rPr>
          <w:rFonts w:ascii="Times New Roman" w:hAnsi="Times New Roman" w:cs="Times New Roman"/>
          <w:sz w:val="24"/>
          <w:szCs w:val="24"/>
        </w:rPr>
        <w:t xml:space="preserve"> – это специалист по управлению, который разрабатывает планы, определяет, что и когда делать, как и кто будет выполнять намеченное (управление персоналом), разрабатывает рабочие процедуры (технологии) применительно ко всем стадиям управленческого цикла, осуществляет контроль.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A">
        <w:rPr>
          <w:rFonts w:ascii="Times New Roman" w:hAnsi="Times New Roman" w:cs="Times New Roman"/>
          <w:b/>
          <w:sz w:val="24"/>
          <w:szCs w:val="24"/>
        </w:rPr>
        <w:t>Психологию менеджмента</w:t>
      </w:r>
      <w:r w:rsidRPr="00A62D96">
        <w:rPr>
          <w:rFonts w:ascii="Times New Roman" w:hAnsi="Times New Roman" w:cs="Times New Roman"/>
          <w:sz w:val="24"/>
          <w:szCs w:val="24"/>
        </w:rPr>
        <w:t xml:space="preserve"> можно рассматривать как междисциплинарное научно-практическое направление, цель которого – исследование и психологическое обеспечение решения проблем организаций преимущественно в условиях рыночной системы хозяйствования.</w:t>
      </w:r>
    </w:p>
    <w:p w:rsidR="00E5702A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A">
        <w:rPr>
          <w:rFonts w:ascii="Times New Roman" w:hAnsi="Times New Roman" w:cs="Times New Roman"/>
          <w:b/>
          <w:sz w:val="24"/>
          <w:szCs w:val="24"/>
        </w:rPr>
        <w:t>Управление</w:t>
      </w:r>
      <w:r w:rsidRPr="00A62D96">
        <w:rPr>
          <w:rFonts w:ascii="Times New Roman" w:hAnsi="Times New Roman" w:cs="Times New Roman"/>
          <w:sz w:val="24"/>
          <w:szCs w:val="24"/>
        </w:rPr>
        <w:t xml:space="preserve"> – направленное воздействие на систему или отдельные происходящие в ней процессы с целью изменения ее состояния или придания ей новых свойств и качеств. </w:t>
      </w:r>
    </w:p>
    <w:p w:rsidR="00B355C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5CE">
        <w:rPr>
          <w:rFonts w:ascii="Times New Roman" w:hAnsi="Times New Roman" w:cs="Times New Roman"/>
          <w:b/>
          <w:sz w:val="24"/>
          <w:szCs w:val="24"/>
        </w:rPr>
        <w:t>Собственно</w:t>
      </w:r>
      <w:proofErr w:type="gramEnd"/>
      <w:r w:rsidRPr="00B355CE">
        <w:rPr>
          <w:rFonts w:ascii="Times New Roman" w:hAnsi="Times New Roman" w:cs="Times New Roman"/>
          <w:b/>
          <w:sz w:val="24"/>
          <w:szCs w:val="24"/>
        </w:rPr>
        <w:t xml:space="preserve"> управление</w:t>
      </w:r>
      <w:r w:rsidRPr="00A62D96">
        <w:rPr>
          <w:rFonts w:ascii="Times New Roman" w:hAnsi="Times New Roman" w:cs="Times New Roman"/>
          <w:sz w:val="24"/>
          <w:szCs w:val="24"/>
        </w:rPr>
        <w:t xml:space="preserve"> – целенаправленное воздействие на </w:t>
      </w:r>
      <w:proofErr w:type="spellStart"/>
      <w:r w:rsidRPr="00A62D96">
        <w:rPr>
          <w:rFonts w:ascii="Times New Roman" w:hAnsi="Times New Roman" w:cs="Times New Roman"/>
          <w:sz w:val="24"/>
          <w:szCs w:val="24"/>
        </w:rPr>
        <w:t>определѐнный</w:t>
      </w:r>
      <w:proofErr w:type="spellEnd"/>
      <w:r w:rsidRPr="00A62D96">
        <w:rPr>
          <w:rFonts w:ascii="Times New Roman" w:hAnsi="Times New Roman" w:cs="Times New Roman"/>
          <w:sz w:val="24"/>
          <w:szCs w:val="24"/>
        </w:rPr>
        <w:t xml:space="preserve"> объект. Руководство и управление – это близкие, но не тождественные понятия. Управлять – означает воздействовать на людей и технологические процессы, руководить – означает воздействовать только на людей. </w:t>
      </w:r>
    </w:p>
    <w:p w:rsidR="00B355C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5CE">
        <w:rPr>
          <w:rFonts w:ascii="Times New Roman" w:hAnsi="Times New Roman" w:cs="Times New Roman"/>
          <w:b/>
          <w:sz w:val="24"/>
          <w:szCs w:val="24"/>
        </w:rPr>
        <w:t>Социальное управление</w:t>
      </w:r>
      <w:r w:rsidRPr="00A62D96">
        <w:rPr>
          <w:rFonts w:ascii="Times New Roman" w:hAnsi="Times New Roman" w:cs="Times New Roman"/>
          <w:sz w:val="24"/>
          <w:szCs w:val="24"/>
        </w:rPr>
        <w:t xml:space="preserve"> есть процесс воздействия человека (субъекта управления) на организованную группу людей или на кого-либо из этой группы в отдельности (объект управления), побуждающий к определенным действиям для достижения желаемых результатов. В самом широком смысле к социальному управлению можно отнести любое воздействие одного человека на другого человека, побуждающее последнего к каким-либо действиям или эмоциональным реакциям. </w:t>
      </w:r>
    </w:p>
    <w:p w:rsidR="00B355C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5CE">
        <w:rPr>
          <w:rFonts w:ascii="Times New Roman" w:hAnsi="Times New Roman" w:cs="Times New Roman"/>
          <w:b/>
          <w:sz w:val="24"/>
          <w:szCs w:val="24"/>
        </w:rPr>
        <w:t>Организационное управление</w:t>
      </w:r>
      <w:r w:rsidRPr="00A62D96">
        <w:rPr>
          <w:rFonts w:ascii="Times New Roman" w:hAnsi="Times New Roman" w:cs="Times New Roman"/>
          <w:sz w:val="24"/>
          <w:szCs w:val="24"/>
        </w:rPr>
        <w:t xml:space="preserve"> – это специальным образом организованный вид управленческой деятельности по выполнению функций управления в организации, осуществляемый персоналом управления, наделенный для этого соответствующими полномочиями и ответственностью. Главная цель организационного управления заключается в обеспечении эффективного функционирования организации и оптимального решения стоящих перед ней задач. </w:t>
      </w:r>
    </w:p>
    <w:p w:rsidR="00B355C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Продуктом управленческой деятельности являются управленческие решения и практические действия, необходимые для функционирования организации в требуемом режиме. </w:t>
      </w:r>
    </w:p>
    <w:p w:rsidR="00B355C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Организационное управление является видом управленческой деятельности, организованным особым образом. Под этим следует понимать то, что организационное </w:t>
      </w:r>
      <w:r w:rsidRPr="00A62D96">
        <w:rPr>
          <w:rFonts w:ascii="Times New Roman" w:hAnsi="Times New Roman" w:cs="Times New Roman"/>
          <w:sz w:val="24"/>
          <w:szCs w:val="24"/>
        </w:rPr>
        <w:lastRenderedPageBreak/>
        <w:t>управление осуществляется посредством специализированных форм управленческого труда: проведения собраний, совещаний и т. п., а также нормативно-распорядительной документации (приказов, распоряжений, разработок должностных инструкций, положений о деятельности, планов работы и т. п.).</w:t>
      </w:r>
    </w:p>
    <w:p w:rsidR="00B355C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5CE">
        <w:rPr>
          <w:rFonts w:ascii="Times New Roman" w:hAnsi="Times New Roman" w:cs="Times New Roman"/>
          <w:b/>
          <w:sz w:val="24"/>
          <w:szCs w:val="24"/>
        </w:rPr>
        <w:t>Субъектом управления</w:t>
      </w:r>
      <w:r w:rsidRPr="00A62D96">
        <w:rPr>
          <w:rFonts w:ascii="Times New Roman" w:hAnsi="Times New Roman" w:cs="Times New Roman"/>
          <w:sz w:val="24"/>
          <w:szCs w:val="24"/>
        </w:rPr>
        <w:t xml:space="preserve"> является носитель предметно-практической деятельности, источник управленческой активности, направленной на определенный объект управления. </w:t>
      </w:r>
      <w:r w:rsidRPr="00B355CE">
        <w:rPr>
          <w:rFonts w:ascii="Times New Roman" w:hAnsi="Times New Roman" w:cs="Times New Roman"/>
          <w:sz w:val="24"/>
          <w:szCs w:val="24"/>
        </w:rPr>
        <w:t>Субъектами управления</w:t>
      </w:r>
      <w:r w:rsidRPr="00A62D96">
        <w:rPr>
          <w:rFonts w:ascii="Times New Roman" w:hAnsi="Times New Roman" w:cs="Times New Roman"/>
          <w:sz w:val="24"/>
          <w:szCs w:val="24"/>
        </w:rPr>
        <w:t xml:space="preserve"> может выступать как отдельный индивид, так и социальная группа. </w:t>
      </w:r>
    </w:p>
    <w:p w:rsidR="00B355C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5CE">
        <w:rPr>
          <w:rFonts w:ascii="Times New Roman" w:hAnsi="Times New Roman" w:cs="Times New Roman"/>
          <w:b/>
          <w:sz w:val="24"/>
          <w:szCs w:val="24"/>
        </w:rPr>
        <w:t>Объект управления</w:t>
      </w:r>
      <w:r w:rsidRPr="00A62D96">
        <w:rPr>
          <w:rFonts w:ascii="Times New Roman" w:hAnsi="Times New Roman" w:cs="Times New Roman"/>
          <w:sz w:val="24"/>
          <w:szCs w:val="24"/>
        </w:rPr>
        <w:t xml:space="preserve"> – часть объективной действительности, на которую направлено управленческое воздействие. Объект и субъект управления в совокупности образуют систему управления. </w:t>
      </w:r>
    </w:p>
    <w:p w:rsidR="00B355C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5CE">
        <w:rPr>
          <w:rFonts w:ascii="Times New Roman" w:hAnsi="Times New Roman" w:cs="Times New Roman"/>
          <w:b/>
          <w:sz w:val="24"/>
          <w:szCs w:val="24"/>
        </w:rPr>
        <w:t>Управленческие отношения</w:t>
      </w:r>
      <w:r w:rsidRPr="00A62D96">
        <w:rPr>
          <w:rFonts w:ascii="Times New Roman" w:hAnsi="Times New Roman" w:cs="Times New Roman"/>
          <w:sz w:val="24"/>
          <w:szCs w:val="24"/>
        </w:rPr>
        <w:t xml:space="preserve"> – сложные отношения людей, различных организаций, возникающие в процессе осуществления управленческих функций на основе общих принципов управления. Система управленческих отношений опирается на два социально-психологических феномена: </w:t>
      </w:r>
      <w:proofErr w:type="gramStart"/>
      <w:r w:rsidRPr="00A62D96">
        <w:rPr>
          <w:rFonts w:ascii="Times New Roman" w:hAnsi="Times New Roman" w:cs="Times New Roman"/>
          <w:sz w:val="24"/>
          <w:szCs w:val="24"/>
        </w:rPr>
        <w:t>собственно</w:t>
      </w:r>
      <w:proofErr w:type="gramEnd"/>
      <w:r w:rsidRPr="00A62D96">
        <w:rPr>
          <w:rFonts w:ascii="Times New Roman" w:hAnsi="Times New Roman" w:cs="Times New Roman"/>
          <w:sz w:val="24"/>
          <w:szCs w:val="24"/>
        </w:rPr>
        <w:t xml:space="preserve"> управление и подчинение. Подчинение – восприимчивость и подверженность целенаправленному субъекту воздействия.</w:t>
      </w:r>
    </w:p>
    <w:p w:rsidR="00B355C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5CE">
        <w:rPr>
          <w:rFonts w:ascii="Times New Roman" w:hAnsi="Times New Roman" w:cs="Times New Roman"/>
          <w:b/>
          <w:sz w:val="24"/>
          <w:szCs w:val="24"/>
        </w:rPr>
        <w:t>Персонал управления.</w:t>
      </w:r>
      <w:r w:rsidRPr="00A62D96">
        <w:rPr>
          <w:rFonts w:ascii="Times New Roman" w:hAnsi="Times New Roman" w:cs="Times New Roman"/>
          <w:sz w:val="24"/>
          <w:szCs w:val="24"/>
        </w:rPr>
        <w:t xml:space="preserve"> Управленческую деятельность в крупных организациях осуществляют сотрудники персонала управления, которые в зависимости от функциональной роли разделяются на три основные категории:</w:t>
      </w:r>
    </w:p>
    <w:p w:rsidR="00B355C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 – аппарат управления; </w:t>
      </w:r>
    </w:p>
    <w:p w:rsidR="00B355C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>– административный аппарат;</w:t>
      </w:r>
    </w:p>
    <w:p w:rsidR="00B355C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– руководители подразделений. </w:t>
      </w:r>
    </w:p>
    <w:p w:rsidR="00B355C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5CE">
        <w:rPr>
          <w:rFonts w:ascii="Times New Roman" w:hAnsi="Times New Roman" w:cs="Times New Roman"/>
          <w:b/>
          <w:sz w:val="24"/>
          <w:szCs w:val="24"/>
        </w:rPr>
        <w:t>Аппарат управления</w:t>
      </w:r>
      <w:r w:rsidRPr="00A62D96">
        <w:rPr>
          <w:rFonts w:ascii="Times New Roman" w:hAnsi="Times New Roman" w:cs="Times New Roman"/>
          <w:sz w:val="24"/>
          <w:szCs w:val="24"/>
        </w:rPr>
        <w:t xml:space="preserve">. Аппарат управления составляет высшее руководство (правление) организации. Его главная задача – общее управление процессами функционирования и развития организации. В основные задачи входит построение образа будущего организации, формулирование миссии, определение целей и постановка приоритетных задач, а также обеспечение протекания процессов деятельности в организации за счет анализа внешней и внутренней ситуаций, разработки и реализации соответствующих программ ее функционирования и развития, оценки результатов деятельности. </w:t>
      </w:r>
    </w:p>
    <w:p w:rsidR="00B355C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5CE">
        <w:rPr>
          <w:rFonts w:ascii="Times New Roman" w:hAnsi="Times New Roman" w:cs="Times New Roman"/>
          <w:b/>
          <w:sz w:val="24"/>
          <w:szCs w:val="24"/>
        </w:rPr>
        <w:t>Административный аппарат</w:t>
      </w:r>
      <w:r w:rsidRPr="00A62D96">
        <w:rPr>
          <w:rFonts w:ascii="Times New Roman" w:hAnsi="Times New Roman" w:cs="Times New Roman"/>
          <w:sz w:val="24"/>
          <w:szCs w:val="24"/>
        </w:rPr>
        <w:t xml:space="preserve">. Административный аппарат реализует распределение основных ресурсов организации, а также осуществляет контроль за реализацией планов деятельности. К специалистам административного аппарата могут относиться инженеры, экономисты, юристы, психологи и др. Они призваны решать задачи получения, обработки и анализа информации о состоянии дел в организации по своему конкретному направлению; разработки на основе аналитических данных, вариантов решения отдельных функциональных вопросов; подготовки и разработки управленческих решений; контроля степени реализации управленческих решений по своим направлениям. </w:t>
      </w:r>
    </w:p>
    <w:p w:rsidR="00B355CE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D96">
        <w:rPr>
          <w:rFonts w:ascii="Times New Roman" w:hAnsi="Times New Roman" w:cs="Times New Roman"/>
          <w:sz w:val="24"/>
          <w:szCs w:val="24"/>
        </w:rPr>
        <w:t xml:space="preserve">Категорию служащих административного аппарата составляют секретари, машинистки, техники, лаборанты и др., т. е. те, кто осуществляет текущий учет и делопроизводство в аппарате управления. Главная их задача – информационное и техническое обслуживание управленческой деятельности. </w:t>
      </w:r>
    </w:p>
    <w:p w:rsidR="00765ED8" w:rsidRPr="00A62D96" w:rsidRDefault="00A62D96" w:rsidP="00A62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5CE">
        <w:rPr>
          <w:rFonts w:ascii="Times New Roman" w:hAnsi="Times New Roman" w:cs="Times New Roman"/>
          <w:b/>
          <w:sz w:val="24"/>
          <w:szCs w:val="24"/>
        </w:rPr>
        <w:t>Руководители подразделений.</w:t>
      </w:r>
      <w:r w:rsidRPr="00A62D96">
        <w:rPr>
          <w:rFonts w:ascii="Times New Roman" w:hAnsi="Times New Roman" w:cs="Times New Roman"/>
          <w:sz w:val="24"/>
          <w:szCs w:val="24"/>
        </w:rPr>
        <w:t xml:space="preserve"> Руководители отвечают за непосредственное решение поставленных перед ними задач через организацию и непосредственное руководство деятельностью своих подчиненных. В их задачи входит отбор, подготовка и расстановка исполнителей; планирование деятельности, постановка перед служебными коллективами и конкретными сотрудниками профессиональных задач, стимулирование и мотивирование их деятельности, контроль ее результативности, а также обеспечение благоприятного морально</w:t>
      </w:r>
      <w:r w:rsidR="00B355CE">
        <w:rPr>
          <w:rFonts w:ascii="Times New Roman" w:hAnsi="Times New Roman" w:cs="Times New Roman"/>
          <w:sz w:val="24"/>
          <w:szCs w:val="24"/>
        </w:rPr>
        <w:t>-</w:t>
      </w:r>
      <w:r w:rsidRPr="00A62D96">
        <w:rPr>
          <w:rFonts w:ascii="Times New Roman" w:hAnsi="Times New Roman" w:cs="Times New Roman"/>
          <w:sz w:val="24"/>
          <w:szCs w:val="24"/>
        </w:rPr>
        <w:t>психологического климата в служебных коллективах.</w:t>
      </w:r>
    </w:p>
    <w:sectPr w:rsidR="00765ED8" w:rsidRPr="00A6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1E"/>
    <w:rsid w:val="001C028D"/>
    <w:rsid w:val="00274DF3"/>
    <w:rsid w:val="004E5EFE"/>
    <w:rsid w:val="00765ED8"/>
    <w:rsid w:val="007A6D03"/>
    <w:rsid w:val="00A62D96"/>
    <w:rsid w:val="00B355CE"/>
    <w:rsid w:val="00CA5F82"/>
    <w:rsid w:val="00E5702A"/>
    <w:rsid w:val="00F4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B341A-8CB7-4113-95AB-A97E67FA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D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6</cp:revision>
  <dcterms:created xsi:type="dcterms:W3CDTF">2019-09-16T05:22:00Z</dcterms:created>
  <dcterms:modified xsi:type="dcterms:W3CDTF">2019-10-02T17:05:00Z</dcterms:modified>
</cp:coreProperties>
</file>